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5354A1" w:rsidTr="000E6F2F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54A1" w:rsidRDefault="005354A1" w:rsidP="000E6F2F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5354A1" w:rsidRDefault="005354A1" w:rsidP="000E6F2F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5354A1" w:rsidRDefault="005354A1" w:rsidP="000E6F2F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5354A1" w:rsidRDefault="005354A1" w:rsidP="000E6F2F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5354A1" w:rsidRDefault="005354A1" w:rsidP="000E6F2F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  <w:p w:rsidR="005354A1" w:rsidRDefault="005354A1" w:rsidP="000E6F2F">
            <w:pPr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5354A1" w:rsidRDefault="005354A1" w:rsidP="005354A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54A1" w:rsidRDefault="005354A1" w:rsidP="000E6F2F">
            <w:pPr>
              <w:rPr>
                <w:sz w:val="20"/>
                <w:szCs w:val="20"/>
                <w:lang w:val="be-BY"/>
              </w:rPr>
            </w:pPr>
            <w:r w:rsidRPr="005354A1">
              <w:rPr>
                <w:noProof/>
                <w:sz w:val="20"/>
                <w:szCs w:val="20"/>
              </w:rPr>
              <w:drawing>
                <wp:inline distT="0" distB="0" distL="0" distR="0">
                  <wp:extent cx="838200" cy="1057275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54A1" w:rsidRDefault="005354A1" w:rsidP="000E6F2F">
            <w:pPr>
              <w:pStyle w:val="a3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5354A1" w:rsidRDefault="005354A1" w:rsidP="000E6F2F">
            <w:pPr>
              <w:pStyle w:val="a3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5354A1" w:rsidRDefault="005354A1" w:rsidP="000E6F2F">
            <w:pPr>
              <w:pStyle w:val="a3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5354A1" w:rsidRDefault="005354A1" w:rsidP="000E6F2F">
            <w:pPr>
              <w:pStyle w:val="a3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 сельсовет</w:t>
            </w:r>
          </w:p>
          <w:p w:rsidR="005354A1" w:rsidRDefault="005354A1" w:rsidP="000E6F2F">
            <w:pPr>
              <w:pStyle w:val="a3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5354A1" w:rsidRDefault="005354A1" w:rsidP="000E6F2F">
            <w:pPr>
              <w:pStyle w:val="a3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 район</w:t>
            </w:r>
          </w:p>
          <w:p w:rsidR="005354A1" w:rsidRDefault="005354A1" w:rsidP="000E6F2F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ул.Каюма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5354A1" w:rsidRDefault="005354A1" w:rsidP="000E6F2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5354A1" w:rsidRDefault="005354A1" w:rsidP="000E6F2F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5354A1" w:rsidRDefault="005354A1" w:rsidP="000E6F2F">
            <w:pPr>
              <w:pStyle w:val="a3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</w:p>
        </w:tc>
      </w:tr>
    </w:tbl>
    <w:p w:rsidR="005354A1" w:rsidRPr="003A5C03" w:rsidRDefault="005354A1" w:rsidP="005354A1">
      <w:pPr>
        <w:rPr>
          <w:rFonts w:ascii="a_Timer(05%) Bashkir" w:hAnsi="a_Timer(05%) Bashkir" w:cs="a_Timer(05%) Bashkir"/>
          <w:b/>
          <w:bCs/>
          <w:spacing w:val="24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 </w:t>
      </w:r>
      <w:r w:rsidRPr="003A5C03">
        <w:rPr>
          <w:rFonts w:ascii="Lucida Sans Unicode" w:hAnsi="Lucida Sans Unicode" w:cs="Lucida Sans Unicode"/>
          <w:b/>
          <w:bCs/>
          <w:spacing w:val="24"/>
          <w:lang w:val="be-BY"/>
        </w:rPr>
        <w:t>Ҡ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АРАР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                       №20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ab/>
        <w:t xml:space="preserve">          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Постановление</w:t>
      </w:r>
    </w:p>
    <w:p w:rsidR="005354A1" w:rsidRPr="003A5C03" w:rsidRDefault="005354A1" w:rsidP="005354A1">
      <w:pPr>
        <w:rPr>
          <w:rFonts w:ascii="a_Timer(05%) Bashkir" w:hAnsi="a_Timer(05%) Bashkir" w:cs="a_Timer(05%) Bashkir"/>
          <w:lang w:val="be-BY"/>
        </w:rPr>
      </w:pPr>
      <w:r w:rsidRPr="003A5C03">
        <w:rPr>
          <w:rFonts w:ascii="a_Timer(05%) Bashkir" w:hAnsi="a_Timer(05%) Bashkir" w:cs="a_Timer(05%) Bashkir"/>
          <w:lang w:val="be-BY"/>
        </w:rPr>
        <w:t xml:space="preserve">            </w:t>
      </w:r>
      <w:r>
        <w:rPr>
          <w:rFonts w:ascii="a_Timer(05%) Bashkir" w:hAnsi="a_Timer(05%) Bashkir" w:cs="a_Timer(05%) Bashkir"/>
          <w:lang w:val="be-BY"/>
        </w:rPr>
        <w:t xml:space="preserve"> 02 март </w:t>
      </w:r>
      <w:r w:rsidRPr="003A5C03">
        <w:rPr>
          <w:rFonts w:ascii="a_Timer(05%) Bashkir" w:hAnsi="a_Timer(05%) Bashkir" w:cs="a_Timer(05%) Bashkir"/>
          <w:lang w:val="be-BY"/>
        </w:rPr>
        <w:t xml:space="preserve">2016 й.                                                 </w:t>
      </w:r>
      <w:r>
        <w:rPr>
          <w:rFonts w:ascii="a_Timer(05%) Bashkir" w:hAnsi="a_Timer(05%) Bashkir" w:cs="a_Timer(05%) Bashkir"/>
          <w:lang w:val="be-BY"/>
        </w:rPr>
        <w:t xml:space="preserve">                 02 марта</w:t>
      </w:r>
      <w:r w:rsidRPr="003A5C03">
        <w:t xml:space="preserve"> 2016г.</w:t>
      </w:r>
    </w:p>
    <w:p w:rsidR="005354A1" w:rsidRPr="003A5C03" w:rsidRDefault="005354A1" w:rsidP="005354A1">
      <w:pPr>
        <w:shd w:val="clear" w:color="auto" w:fill="FFFFFF"/>
        <w:ind w:right="499"/>
        <w:rPr>
          <w:b/>
          <w:bCs/>
        </w:rPr>
      </w:pPr>
      <w:r w:rsidRPr="003A5C03">
        <w:rPr>
          <w:rFonts w:ascii="BashSimple" w:hAnsi="BashSimple" w:cs="BashSimple"/>
          <w:lang w:val="be-BY"/>
        </w:rPr>
        <w:t xml:space="preserve">            Атинг1н ауылы</w:t>
      </w:r>
      <w:r w:rsidRPr="003A5C03">
        <w:t xml:space="preserve">                                         </w:t>
      </w:r>
      <w:r>
        <w:t xml:space="preserve">                     </w:t>
      </w:r>
      <w:r w:rsidRPr="003A5C03">
        <w:t xml:space="preserve"> </w:t>
      </w:r>
      <w:r>
        <w:t xml:space="preserve">  </w:t>
      </w:r>
      <w:r w:rsidRPr="003A5C03">
        <w:rPr>
          <w:rFonts w:ascii="BashSimple" w:hAnsi="BashSimple" w:cs="BashSimple"/>
        </w:rPr>
        <w:t>село Антинган</w:t>
      </w:r>
    </w:p>
    <w:p w:rsidR="005354A1" w:rsidRDefault="005354A1" w:rsidP="005354A1">
      <w:pPr>
        <w:jc w:val="both"/>
      </w:pPr>
    </w:p>
    <w:p w:rsidR="005354A1" w:rsidRPr="005354A1" w:rsidRDefault="005354A1" w:rsidP="005354A1">
      <w:pPr>
        <w:ind w:right="1179"/>
        <w:jc w:val="center"/>
        <w:rPr>
          <w:rFonts w:ascii="Times New Roman" w:hAnsi="Times New Roman" w:cs="Times New Roman"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</w:rPr>
        <w:t>О предоставлении земельного участка  Администрации сельского поселения Антинганский сельсовет муниципального района Хайбуллинский район Республики Башкортостан  в безвозмездное срочное  пользование под строительство ЛЭП – 10 кВ отпайка от с. № 08 ПС Галиахметово</w:t>
      </w:r>
    </w:p>
    <w:p w:rsidR="005354A1" w:rsidRPr="005354A1" w:rsidRDefault="005354A1" w:rsidP="005354A1">
      <w:pPr>
        <w:ind w:right="-149"/>
        <w:rPr>
          <w:rFonts w:ascii="Times New Roman" w:hAnsi="Times New Roman" w:cs="Times New Roman"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</w:t>
      </w:r>
      <w:r w:rsidRPr="005354A1">
        <w:rPr>
          <w:rFonts w:ascii="Times New Roman" w:hAnsi="Times New Roman" w:cs="Times New Roman"/>
          <w:bCs/>
          <w:sz w:val="24"/>
          <w:szCs w:val="24"/>
        </w:rPr>
        <w:t>Федеральным законом от 17 апреля 2006 года N 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Федеральный закон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</w:t>
      </w:r>
      <w:r w:rsidRPr="005354A1">
        <w:rPr>
          <w:rFonts w:ascii="Times New Roman" w:hAnsi="Times New Roman" w:cs="Times New Roman"/>
          <w:sz w:val="24"/>
          <w:szCs w:val="24"/>
        </w:rPr>
        <w:t xml:space="preserve">,   на основании постановления Администрации муниципального района Хайбуллинский район Республики Башкортостан от 05 июня 2008 года № 05 «Об утверждении акта выбора земельного участка под строительство ЛЭП – 10 кВ отпайка от с. № 08 ПС Галиахметово», обращения  Администрации сельского поселения Антинганский сельсовет муниципального района Хайбуллинский район Республики Башкортостан, Администрация сельского поселения Антинганский сельсовет муниципального района Хайбуллинский район Республики Башкортостан                 </w:t>
      </w:r>
    </w:p>
    <w:p w:rsidR="005354A1" w:rsidRPr="005354A1" w:rsidRDefault="005354A1" w:rsidP="005354A1">
      <w:pPr>
        <w:ind w:right="-149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</w:rPr>
        <w:t>По с т а н о в л я е т:</w:t>
      </w:r>
    </w:p>
    <w:p w:rsidR="005354A1" w:rsidRPr="005354A1" w:rsidRDefault="005354A1" w:rsidP="005354A1">
      <w:pPr>
        <w:pStyle w:val="2"/>
        <w:spacing w:before="60"/>
        <w:ind w:firstLine="720"/>
      </w:pPr>
      <w:r w:rsidRPr="005354A1">
        <w:t xml:space="preserve">1. Предоставить Администрации сельского поселения Антинганский сельсовет муниципального района Хайбуллинский район Республики Башкортостан в </w:t>
      </w:r>
      <w:r w:rsidRPr="005354A1">
        <w:lastRenderedPageBreak/>
        <w:t>безвозмездное срочное пользование сроком на 11 месяцев,  земельные участки под строительство ЛЭП – 10 кВ отпайка от с. № 08 ПС Галиахметово, общей площадью 70200 кв.м., находящиеся по адресному ориентиру: Республика Башкортостан, Хайбуллинский район, с/с Антинганский, д. Янтышево.</w:t>
      </w:r>
    </w:p>
    <w:p w:rsidR="005354A1" w:rsidRPr="005354A1" w:rsidRDefault="005354A1" w:rsidP="005354A1">
      <w:pPr>
        <w:pStyle w:val="2"/>
        <w:spacing w:before="60"/>
      </w:pPr>
      <w:r w:rsidRPr="005354A1">
        <w:t xml:space="preserve">       2. Администрация сельского поселения Антинганский сельсовет муниципального района Хайбуллинский район Республики Башкортостан в установленном порядке заключить договор безвозмездного срочного пользования земельного участка.</w:t>
      </w:r>
    </w:p>
    <w:p w:rsidR="005354A1" w:rsidRPr="005354A1" w:rsidRDefault="005354A1" w:rsidP="005354A1">
      <w:pPr>
        <w:jc w:val="both"/>
        <w:rPr>
          <w:rFonts w:ascii="Times New Roman" w:hAnsi="Times New Roman" w:cs="Times New Roman"/>
          <w:sz w:val="24"/>
          <w:szCs w:val="24"/>
        </w:rPr>
      </w:pPr>
      <w:r w:rsidRPr="005354A1">
        <w:rPr>
          <w:rFonts w:ascii="Times New Roman" w:hAnsi="Times New Roman" w:cs="Times New Roman"/>
          <w:sz w:val="24"/>
          <w:szCs w:val="24"/>
        </w:rPr>
        <w:t xml:space="preserve">        3. Контроль за исполнением настоящего постановления оставляю за собой.</w:t>
      </w:r>
    </w:p>
    <w:p w:rsidR="005354A1" w:rsidRPr="005354A1" w:rsidRDefault="005354A1" w:rsidP="005354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54A1" w:rsidRPr="005354A1" w:rsidRDefault="005354A1" w:rsidP="005354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54A1" w:rsidRPr="005354A1" w:rsidRDefault="005354A1" w:rsidP="005354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54A1" w:rsidRPr="005354A1" w:rsidRDefault="005354A1" w:rsidP="00CE7E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5354A1" w:rsidRPr="005354A1" w:rsidSect="00CE7E40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5354A1"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  <w:bookmarkStart w:id="0" w:name="_GoBack"/>
      <w:bookmarkEnd w:id="0"/>
    </w:p>
    <w:p w:rsidR="007C70D1" w:rsidRDefault="007C70D1"/>
    <w:sectPr w:rsidR="007C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C6" w:rsidRDefault="00C573C6">
      <w:pPr>
        <w:spacing w:after="0" w:line="240" w:lineRule="auto"/>
      </w:pPr>
      <w:r>
        <w:separator/>
      </w:r>
    </w:p>
  </w:endnote>
  <w:endnote w:type="continuationSeparator" w:id="0">
    <w:p w:rsidR="00C573C6" w:rsidRDefault="00C5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Simple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C6" w:rsidRDefault="00C573C6">
      <w:pPr>
        <w:spacing w:after="0" w:line="240" w:lineRule="auto"/>
      </w:pPr>
      <w:r>
        <w:separator/>
      </w:r>
    </w:p>
  </w:footnote>
  <w:footnote w:type="continuationSeparator" w:id="0">
    <w:p w:rsidR="00C573C6" w:rsidRDefault="00C5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61" w:rsidRDefault="00C573C6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54A1"/>
    <w:rsid w:val="002C08ED"/>
    <w:rsid w:val="005354A1"/>
    <w:rsid w:val="007C70D1"/>
    <w:rsid w:val="009D3710"/>
    <w:rsid w:val="00C573C6"/>
    <w:rsid w:val="00C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35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54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535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5354A1"/>
    <w:pPr>
      <w:spacing w:after="0" w:line="240" w:lineRule="auto"/>
      <w:jc w:val="center"/>
    </w:pPr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5354A1"/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styleId="a5">
    <w:name w:val="Hyperlink"/>
    <w:basedOn w:val="a0"/>
    <w:uiPriority w:val="99"/>
    <w:rsid w:val="005354A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354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354A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nhideWhenUsed/>
    <w:rsid w:val="00535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354A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35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35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4</cp:revision>
  <dcterms:created xsi:type="dcterms:W3CDTF">2016-03-31T11:14:00Z</dcterms:created>
  <dcterms:modified xsi:type="dcterms:W3CDTF">2016-03-31T11:15:00Z</dcterms:modified>
</cp:coreProperties>
</file>